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DD" w:rsidRDefault="00743BDD" w:rsidP="00743BDD">
      <w:pPr>
        <w:pBdr>
          <w:bottom w:val="single" w:sz="12" w:space="1" w:color="auto"/>
        </w:pBdr>
        <w:tabs>
          <w:tab w:val="left" w:pos="17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«ООШ с. Холманка  Перелюбского муниципального района Саратовской области»</w:t>
      </w:r>
    </w:p>
    <w:p w:rsidR="00743BDD" w:rsidRDefault="00743BDD" w:rsidP="00743BDD">
      <w:pPr>
        <w:tabs>
          <w:tab w:val="left" w:pos="1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приказа  № 282</w:t>
      </w:r>
    </w:p>
    <w:p w:rsidR="00743BDD" w:rsidRDefault="00743BDD" w:rsidP="00743BDD">
      <w:pPr>
        <w:tabs>
          <w:tab w:val="left" w:pos="17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3BDD" w:rsidRDefault="00743BDD" w:rsidP="00743BDD">
      <w:pPr>
        <w:tabs>
          <w:tab w:val="left" w:pos="1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10.11.2016 года</w:t>
      </w:r>
    </w:p>
    <w:p w:rsidR="00743BDD" w:rsidRDefault="00743BDD" w:rsidP="00743BDD">
      <w:pPr>
        <w:rPr>
          <w:rFonts w:ascii="Times New Roman" w:hAnsi="Times New Roman"/>
          <w:sz w:val="24"/>
          <w:szCs w:val="24"/>
        </w:rPr>
      </w:pPr>
    </w:p>
    <w:p w:rsidR="00FE5D5C" w:rsidRDefault="00743BDD" w:rsidP="00743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="00FE5D5C">
        <w:rPr>
          <w:rFonts w:ascii="Times New Roman" w:hAnsi="Times New Roman"/>
          <w:sz w:val="24"/>
          <w:szCs w:val="24"/>
        </w:rPr>
        <w:t xml:space="preserve">списка учебников и </w:t>
      </w:r>
    </w:p>
    <w:p w:rsidR="00743BDD" w:rsidRDefault="00FE5D5C" w:rsidP="00743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рабочих тетрадей на 2017-2018 учебный год</w:t>
      </w:r>
      <w:r w:rsidR="00743BDD">
        <w:rPr>
          <w:rFonts w:ascii="Times New Roman" w:hAnsi="Times New Roman"/>
          <w:sz w:val="24"/>
          <w:szCs w:val="24"/>
        </w:rPr>
        <w:t>»</w:t>
      </w:r>
    </w:p>
    <w:p w:rsidR="00743BDD" w:rsidRDefault="00743BDD" w:rsidP="00743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43BDD" w:rsidRDefault="00743BDD" w:rsidP="00743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43BDD" w:rsidRDefault="00FE5D5C" w:rsidP="00FE5D5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список учебников и рабочих тетрадей на 2017 – 2018 учебный год (приложение № 1).</w:t>
      </w:r>
    </w:p>
    <w:p w:rsidR="00FE5D5C" w:rsidRDefault="00FE5D5C" w:rsidP="00FE5D5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директора по УВР Бровковой Татьяне Владимировне разместить на сайте школы данный приказ.</w:t>
      </w:r>
    </w:p>
    <w:p w:rsidR="00FE5D5C" w:rsidRPr="00FE5D5C" w:rsidRDefault="00FE5D5C" w:rsidP="00FE5D5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 настоящего приказа оставляю за собой.</w:t>
      </w:r>
    </w:p>
    <w:p w:rsidR="00743BDD" w:rsidRDefault="00743BDD" w:rsidP="00743BDD">
      <w:pPr>
        <w:rPr>
          <w:rFonts w:ascii="Times New Roman" w:hAnsi="Times New Roman"/>
          <w:sz w:val="24"/>
          <w:szCs w:val="24"/>
        </w:rPr>
      </w:pPr>
    </w:p>
    <w:p w:rsidR="00743BDD" w:rsidRDefault="00743BDD" w:rsidP="00743BDD">
      <w:pPr>
        <w:rPr>
          <w:rFonts w:ascii="Times New Roman" w:hAnsi="Times New Roman"/>
          <w:sz w:val="24"/>
          <w:szCs w:val="24"/>
        </w:rPr>
      </w:pPr>
    </w:p>
    <w:p w:rsidR="00743BDD" w:rsidRDefault="00743BDD" w:rsidP="00743BDD">
      <w:pPr>
        <w:spacing w:after="0"/>
        <w:rPr>
          <w:rFonts w:ascii="Times New Roman" w:hAnsi="Times New Roman"/>
          <w:sz w:val="24"/>
          <w:szCs w:val="24"/>
        </w:rPr>
      </w:pPr>
    </w:p>
    <w:p w:rsidR="00743BDD" w:rsidRDefault="00743BDD" w:rsidP="00743BDD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«ООШ с. Холманка</w:t>
      </w:r>
    </w:p>
    <w:p w:rsidR="00743BDD" w:rsidRDefault="00743BDD" w:rsidP="00743BDD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Перелюбского муниципального района</w:t>
      </w:r>
    </w:p>
    <w:p w:rsidR="00743BDD" w:rsidRDefault="00743BDD" w:rsidP="00743BDD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Саратовской области»_______________________/Г.Е. Тюлюгенева/   </w:t>
      </w:r>
    </w:p>
    <w:p w:rsidR="00743BDD" w:rsidRDefault="00FE5D5C" w:rsidP="00743BDD">
      <w:pPr>
        <w:tabs>
          <w:tab w:val="left" w:pos="1185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_________Бровкова Т.В.</w:t>
      </w: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43BDD" w:rsidRDefault="00743BDD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C74A3" w:rsidRDefault="007C74A3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Приложение № 1 к приказу № 282 от 10.11.2016 года</w:t>
      </w:r>
    </w:p>
    <w:p w:rsidR="007C74A3" w:rsidRDefault="00AD5159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13D9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Учебники, представленные в УМК «Начальная школа 21 века» </w:t>
      </w:r>
    </w:p>
    <w:p w:rsidR="00AD5159" w:rsidRPr="00113D9D" w:rsidRDefault="007C74A3" w:rsidP="00AD5159">
      <w:pPr>
        <w:spacing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на 2017-2018</w:t>
      </w:r>
      <w:r w:rsidR="00AD5159" w:rsidRPr="00113D9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936"/>
        <w:gridCol w:w="5428"/>
      </w:tblGrid>
      <w:tr w:rsidR="00AD5159" w:rsidRPr="00113D9D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113D9D" w:rsidRDefault="00AD5159" w:rsidP="007C74A3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3D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113D9D" w:rsidRDefault="00AD5159" w:rsidP="007C74A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113D9D" w:rsidRDefault="00AD5159" w:rsidP="007C74A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Л.А. Ефросининой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C74A3">
              <w:rPr>
                <w:rFonts w:ascii="Times New Roman" w:eastAsia="Times New Roman" w:hAnsi="Times New Roman" w:cs="Times New Roman"/>
                <w:b/>
                <w:iCs/>
              </w:rPr>
              <w:t xml:space="preserve">Учебник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iCs/>
              </w:rPr>
              <w:t>Журова, Л. Е.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Букварь: в 2 ч. / Л. Е. Журова, М. И. Евдо</w:t>
            </w:r>
            <w:r w:rsidR="007C74A3">
              <w:rPr>
                <w:rFonts w:ascii="Times New Roman" w:eastAsia="Times New Roman" w:hAnsi="Times New Roman" w:cs="Times New Roman"/>
              </w:rPr>
              <w:t>кимова.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  <w:iCs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iCs/>
              </w:rPr>
              <w:t>Ефросинина, Л. А.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Литературное чтение: Л. А. Ефро</w:t>
            </w:r>
            <w:r w:rsidR="007C74A3">
              <w:rPr>
                <w:rFonts w:ascii="Times New Roman" w:eastAsia="Times New Roman" w:hAnsi="Times New Roman" w:cs="Times New Roman"/>
              </w:rPr>
              <w:t>синина.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C74A3">
              <w:rPr>
                <w:rFonts w:ascii="Times New Roman" w:eastAsia="Times New Roman" w:hAnsi="Times New Roman" w:cs="Times New Roman"/>
                <w:b/>
                <w:iCs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iCs/>
              </w:rPr>
              <w:t>Ефросинина, Л. А.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Литературное чтение: Уроки слушания: авт.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сост. Л. А.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lastRenderedPageBreak/>
              <w:t>Ефросинина.</w:t>
            </w:r>
          </w:p>
          <w:p w:rsidR="00AD5159" w:rsidRPr="007C74A3" w:rsidRDefault="007C74A3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– М.: Вентана-Граф, 2012</w:t>
            </w:r>
            <w:r w:rsidR="00AD5159" w:rsidRPr="007C74A3">
              <w:rPr>
                <w:rFonts w:ascii="Times New Roman" w:eastAsia="Times New Roman" w:hAnsi="Times New Roman" w:cs="Times New Roman"/>
              </w:rPr>
              <w:t>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</w:t>
            </w:r>
            <w:r w:rsidRPr="007C74A3">
              <w:rPr>
                <w:rFonts w:ascii="Times New Roman" w:eastAsia="Times New Roman" w:hAnsi="Times New Roman" w:cs="Times New Roman"/>
                <w:iCs/>
              </w:rPr>
              <w:t>Ефросинина, Л. А.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Литературное чтение: Уроки слушания: Л. А. Ефро</w:t>
            </w:r>
            <w:r w:rsidR="007C74A3">
              <w:rPr>
                <w:rFonts w:ascii="Times New Roman" w:eastAsia="Times New Roman" w:hAnsi="Times New Roman" w:cs="Times New Roman"/>
              </w:rPr>
              <w:t>синина.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>;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iCs/>
              </w:rPr>
              <w:t>Ефросинина, Л. А.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Литературное чтение: Л. А. Ефро</w:t>
            </w:r>
            <w:r w:rsidR="007C74A3">
              <w:rPr>
                <w:rFonts w:ascii="Times New Roman" w:eastAsia="Times New Roman" w:hAnsi="Times New Roman" w:cs="Times New Roman"/>
              </w:rPr>
              <w:t>синина.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С.В. Иванова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C74A3">
              <w:rPr>
                <w:rFonts w:ascii="Times New Roman" w:eastAsia="Times New Roman" w:hAnsi="Times New Roman" w:cs="Times New Roman"/>
                <w:b/>
                <w:iCs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Русский язык С. В. Иванов, А. О. Евдокимова, М. И. Куз</w:t>
            </w:r>
            <w:r w:rsidR="007C74A3">
              <w:rPr>
                <w:rFonts w:ascii="Times New Roman" w:eastAsia="Times New Roman" w:hAnsi="Times New Roman" w:cs="Times New Roman"/>
              </w:rPr>
              <w:t>нецова.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  <w:i/>
              </w:rPr>
              <w:t>Рабочие тетради</w:t>
            </w:r>
            <w:r w:rsidRPr="007C74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7C74A3">
              <w:rPr>
                <w:rFonts w:ascii="Times New Roman" w:eastAsia="Times New Roman" w:hAnsi="Times New Roman" w:cs="Times New Roman"/>
              </w:rPr>
              <w:t>Русский язык: 1 класс: рабочая тетрадь № 1, 2 / С. В. Иванов, А. О. Евдокимова, М. И. Куз</w:t>
            </w:r>
            <w:r w:rsidR="007C74A3">
              <w:rPr>
                <w:rFonts w:ascii="Times New Roman" w:eastAsia="Times New Roman" w:hAnsi="Times New Roman" w:cs="Times New Roman"/>
              </w:rPr>
              <w:t>нецова.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; </w:t>
            </w:r>
            <w:r w:rsidRPr="007C74A3">
              <w:rPr>
                <w:rFonts w:ascii="Times New Roman" w:eastAsia="Times New Roman" w:hAnsi="Times New Roman" w:cs="Times New Roman"/>
                <w:iCs/>
              </w:rPr>
              <w:t>Кузнецова, М. И.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Я учусь писать и читать: М. И. Кузнецова; под ред. Л. Е. Журовой. – 2-е изд., п</w:t>
            </w:r>
            <w:r w:rsidR="007C74A3">
              <w:rPr>
                <w:rFonts w:ascii="Times New Roman" w:eastAsia="Times New Roman" w:hAnsi="Times New Roman" w:cs="Times New Roman"/>
              </w:rPr>
              <w:t>ерераб.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В.Н.Рудницкой, Е.Э. Кочурова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7C74A3">
              <w:rPr>
                <w:rFonts w:ascii="Times New Roman" w:eastAsia="Times New Roman" w:hAnsi="Times New Roman" w:cs="Times New Roman"/>
                <w:b/>
                <w:iCs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74A3">
              <w:rPr>
                <w:rFonts w:ascii="Times New Roman" w:eastAsia="Times New Roman" w:hAnsi="Times New Roman" w:cs="Times New Roman"/>
                <w:i/>
                <w:iCs/>
              </w:rPr>
              <w:t>Кочурова В. Е.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Математика: в 2 ч. Ч. 1 / В. Е. Кочурова, В. Н. Рудницкая О. А.</w:t>
            </w:r>
            <w:r w:rsidR="007C74A3">
              <w:rPr>
                <w:rFonts w:ascii="Times New Roman" w:eastAsia="Times New Roman" w:hAnsi="Times New Roman" w:cs="Times New Roman"/>
              </w:rPr>
              <w:t xml:space="preserve"> Рыдзе.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>;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i/>
                <w:iCs/>
              </w:rPr>
              <w:t>Рудницкая В. Н.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</w:t>
            </w:r>
            <w:r w:rsidRPr="007C74A3">
              <w:rPr>
                <w:rFonts w:ascii="Times New Roman" w:eastAsia="Times New Roman" w:hAnsi="Times New Roman" w:cs="Times New Roman"/>
                <w:b/>
                <w:i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</w:t>
            </w:r>
            <w:r w:rsidRPr="007C74A3">
              <w:rPr>
                <w:rFonts w:ascii="Times New Roman" w:eastAsia="Times New Roman" w:hAnsi="Times New Roman" w:cs="Times New Roman"/>
                <w:iCs/>
              </w:rPr>
              <w:t>Кочурова В. Е., Рудницкая В. Н.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Математика: 1 класс: рабочая тетрадь № 1,2, 3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Н.Ф.Виноградовой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  <w:iCs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«Окружающий мир. 1 класс»,   Виноградова Н.Ф., </w:t>
            </w:r>
            <w:r w:rsidR="007C74A3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>г.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  <w:i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«Окружающий мир. 1 класс»,  Виноградова Н.Ф., </w:t>
            </w:r>
            <w:r w:rsidR="007C74A3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Е.А.Лутцевой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«Технология»   1 класс, Лутцева Е.А. , М.,  изд-во «Вентана-Граф», </w:t>
            </w:r>
            <w:r w:rsidR="007C74A3">
              <w:rPr>
                <w:rFonts w:ascii="Times New Roman" w:eastAsia="Times New Roman" w:hAnsi="Times New Roman" w:cs="Times New Roman"/>
              </w:rPr>
              <w:t>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«Музыкальное искусство» В.О. Усачёва, Л.В. Школяр, В.А. школяр.</w:t>
            </w:r>
          </w:p>
          <w:p w:rsidR="00AD5159" w:rsidRPr="007C74A3" w:rsidRDefault="007C74A3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«Вентана-Граф», 2014</w:t>
            </w:r>
            <w:r w:rsidR="00AD5159"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«Музыкальное искусство», В.О. усачёва, Л.В. Школяр,</w:t>
            </w:r>
          </w:p>
          <w:p w:rsidR="00AD5159" w:rsidRPr="007C74A3" w:rsidRDefault="007C74A3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«Вентана-Граф», 2012</w:t>
            </w:r>
            <w:r w:rsidR="00AD5159"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«Изобразительное искусство»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Неменский Б.Н., 20</w:t>
            </w:r>
            <w:r w:rsidR="007C74A3">
              <w:rPr>
                <w:rFonts w:ascii="Times New Roman" w:eastAsia="Times New Roman" w:hAnsi="Times New Roman" w:cs="Times New Roman"/>
              </w:rPr>
              <w:t>14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«ты изображаешь, украшаешь и строишь»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C74A3">
                <w:rPr>
                  <w:rFonts w:ascii="Times New Roman" w:eastAsia="Times New Roman" w:hAnsi="Times New Roman" w:cs="Times New Roman"/>
                </w:rPr>
                <w:t>2010 г</w:t>
              </w:r>
            </w:smartTag>
            <w:r w:rsidRPr="007C74A3">
              <w:rPr>
                <w:rFonts w:ascii="Times New Roman" w:eastAsia="Times New Roman" w:hAnsi="Times New Roman" w:cs="Times New Roman"/>
              </w:rPr>
              <w:t>, Неменская Л.А.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Комплексная программа для общеобразовательных учреждений под редакцией В.И. Лях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Лях В.И.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Мой друг физкультура</w:t>
            </w:r>
            <w:r w:rsidR="007C74A3">
              <w:rPr>
                <w:rFonts w:ascii="Times New Roman" w:eastAsia="Times New Roman" w:hAnsi="Times New Roman" w:cs="Times New Roman"/>
              </w:rPr>
              <w:t>:1 – 4  кл. М.:Просвещение, 2016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Л.А. Ефросининой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«Литературное чтение  2 класс», Ч.1,2.,  Ефросинина Л.А., </w:t>
            </w:r>
            <w:r w:rsidR="007C74A3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«Литературное чтение  2 класс», Ч.1,2.,  Ефросинина Л.А., </w:t>
            </w:r>
            <w:r w:rsidR="007C74A3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Программа для общеобразовательных учреждений (1-4 классы) </w:t>
            </w:r>
            <w:r w:rsidRPr="007C74A3">
              <w:rPr>
                <w:rFonts w:ascii="Times New Roman" w:eastAsia="Times New Roman" w:hAnsi="Times New Roman" w:cs="Times New Roman"/>
              </w:rPr>
              <w:lastRenderedPageBreak/>
              <w:t>под редакцией С.В. Иванова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Учебник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«Русский язык  2 класс», Ч.1,2.,  С.В.Иванова,  </w:t>
            </w:r>
            <w:r w:rsidR="007C74A3">
              <w:rPr>
                <w:rFonts w:ascii="Times New Roman" w:eastAsia="Times New Roman" w:hAnsi="Times New Roman" w:cs="Times New Roman"/>
              </w:rPr>
              <w:t>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lastRenderedPageBreak/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Пишем грамотно 2 кл. №1,2. Автор Кузнецова М</w:t>
            </w:r>
            <w:r w:rsidR="007C74A3">
              <w:rPr>
                <w:rFonts w:ascii="Times New Roman" w:eastAsia="Times New Roman" w:hAnsi="Times New Roman" w:cs="Times New Roman"/>
              </w:rPr>
              <w:t>.И.,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год;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Учусь писать без ошибок. Автор Кузнецова М.И.,</w:t>
            </w:r>
            <w:r w:rsidR="007C74A3">
              <w:rPr>
                <w:rFonts w:ascii="Times New Roman" w:eastAsia="Times New Roman" w:hAnsi="Times New Roman" w:cs="Times New Roman"/>
              </w:rPr>
              <w:t xml:space="preserve"> М.,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год, для индивидуальной работы.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В.Н.Рудницкой, Е.Э. Кочурова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  <w:r w:rsidRPr="007C74A3">
              <w:rPr>
                <w:rFonts w:ascii="Times New Roman" w:eastAsia="Times New Roman" w:hAnsi="Times New Roman" w:cs="Times New Roman"/>
              </w:rPr>
              <w:t>«Математика 2 класс», Ч.1,2.,  В.Н. Рудницкая, Т.В. Юдачева,  изд-во «Вентана-Граф», 2008г;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Математика 2 кл.№1,2. Автор В.Н. Рудницкая, изд-во «Вентана-Граф», 2</w:t>
            </w:r>
            <w:r w:rsidR="001673D8">
              <w:rPr>
                <w:rFonts w:ascii="Times New Roman" w:eastAsia="Times New Roman" w:hAnsi="Times New Roman" w:cs="Times New Roman"/>
              </w:rPr>
              <w:t>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год;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Я учусь считать 2 кл. Автор Е.Э.Кочурова, изд-во «Вентана-Граф», 2008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Н.Ф.Виноградовой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«Окружающий мир. 2 класс», Ч.1,2.,  Виноградова Н.Ф., М.,  </w:t>
            </w:r>
            <w:r w:rsidR="001673D8">
              <w:rPr>
                <w:rFonts w:ascii="Times New Roman" w:eastAsia="Times New Roman" w:hAnsi="Times New Roman" w:cs="Times New Roman"/>
              </w:rPr>
              <w:t>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«Окружающий мир.2 класс», Ч.1,2.,  Виноградова Н.Ф.,</w:t>
            </w:r>
            <w:r w:rsidRPr="007C74A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Е.А.Лутцевой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Учебник: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«Технология. Ступеньки к мастерству. 2 класс», Лутцева Е.А. 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«Технология. Ступеньки к мастерству. 2 класс», Лутцева Е.А.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«Музыкальное искусство» В.О. Усачёва, Л.В. Школяр, В.А. школяр.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«Вентана-Граф», </w:t>
            </w:r>
            <w:r w:rsidR="001673D8">
              <w:rPr>
                <w:rFonts w:ascii="Times New Roman" w:eastAsia="Times New Roman" w:hAnsi="Times New Roman" w:cs="Times New Roman"/>
              </w:rPr>
              <w:t>2015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«Музыкальное искусство», В.О. Усачёва, Л.В. Школяр,</w:t>
            </w:r>
          </w:p>
          <w:p w:rsidR="00AD5159" w:rsidRPr="007C74A3" w:rsidRDefault="001673D8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«Вентана-Граф», 2016</w:t>
            </w:r>
            <w:r w:rsidR="00AD5159"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«Изобразительное искусство»</w:t>
            </w:r>
          </w:p>
          <w:p w:rsidR="00AD5159" w:rsidRPr="007C74A3" w:rsidRDefault="001673D8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Неменский Б.Н., 2014</w:t>
            </w:r>
            <w:r w:rsidR="00AD5159"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«Каждый народ художник»  2 класс, Н.А. Горяева, Л.А. Неменская, А.С. Питерских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«Просв</w:t>
            </w:r>
            <w:r w:rsidR="001673D8">
              <w:rPr>
                <w:rFonts w:ascii="Times New Roman" w:eastAsia="Times New Roman" w:hAnsi="Times New Roman" w:cs="Times New Roman"/>
              </w:rPr>
              <w:t>ещение», 2016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г, 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Комплексная программа для общеобразовательных учреждений под редакцией В.И. Лях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Лях В.И.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Мой друг физкультура</w:t>
            </w:r>
            <w:r w:rsidR="001673D8">
              <w:rPr>
                <w:rFonts w:ascii="Times New Roman" w:eastAsia="Times New Roman" w:hAnsi="Times New Roman" w:cs="Times New Roman"/>
              </w:rPr>
              <w:t>:1 – 4  кл. М.:Просвещение, 2016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под редакцией Трошиной Л.М., Кошлаковой Е.В.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Учебник немецкого языка 2 класс И.Л.Бим, Л.И.Рыжова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Рабочая тетрадь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Программа для общеобразовательных учреждений под редакцией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А. В. Горячева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Учебник- тетрадь «Информатика в играх и задачах» под редакцией А.В. Горячева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Л.А. Ефросининой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Учебник: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«Литературное чтение  3 класс», Ч.1,2.,  Ефросинина Л.А.,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год;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Учебник: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«Литературное чтение. Учебная хрестоматия. 3 класс», Ч.1,2.,  Ефросинина Л.А.,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«Литературное чтение  3 класс», Ч.1,2.,  Ефросинина Л.А.,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Программа для общеобразовательных </w:t>
            </w:r>
            <w:r w:rsidRPr="007C74A3">
              <w:rPr>
                <w:rFonts w:ascii="Times New Roman" w:eastAsia="Times New Roman" w:hAnsi="Times New Roman" w:cs="Times New Roman"/>
              </w:rPr>
              <w:lastRenderedPageBreak/>
              <w:t>учреждений (1-4 классы) под редакцией С.В. Иванова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lastRenderedPageBreak/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 «Русский язык  3 класс», Ч.1,2.,  С.В.Иванов, А. О. </w:t>
            </w:r>
            <w:r w:rsidRPr="007C74A3">
              <w:rPr>
                <w:rFonts w:ascii="Times New Roman" w:eastAsia="Times New Roman" w:hAnsi="Times New Roman" w:cs="Times New Roman"/>
              </w:rPr>
              <w:lastRenderedPageBreak/>
              <w:t>Евдокимова, М. И. Кузне</w:t>
            </w:r>
            <w:r w:rsidR="001673D8">
              <w:rPr>
                <w:rFonts w:ascii="Times New Roman" w:eastAsia="Times New Roman" w:hAnsi="Times New Roman" w:cs="Times New Roman"/>
              </w:rPr>
              <w:t>цова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Пишем грамотно 3 кл. №1,2. Автор  Кузнецова М.И., М., из</w:t>
            </w:r>
            <w:r w:rsidR="001673D8">
              <w:rPr>
                <w:rFonts w:ascii="Times New Roman" w:eastAsia="Times New Roman" w:hAnsi="Times New Roman" w:cs="Times New Roman"/>
              </w:rPr>
              <w:t>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Учусь писать без ошибок. Автор Кузнецова М.И.,</w:t>
            </w:r>
            <w:r w:rsidR="001673D8">
              <w:rPr>
                <w:rFonts w:ascii="Times New Roman" w:eastAsia="Times New Roman" w:hAnsi="Times New Roman" w:cs="Times New Roman"/>
              </w:rPr>
              <w:t xml:space="preserve"> М.,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год, для индивидуальной работы.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В.Н.Рудницкой, Е.Э. Кочурова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Учебник: </w:t>
            </w:r>
            <w:r w:rsidRPr="007C74A3">
              <w:rPr>
                <w:rFonts w:ascii="Times New Roman" w:eastAsia="Times New Roman" w:hAnsi="Times New Roman" w:cs="Times New Roman"/>
              </w:rPr>
              <w:t>«Математика 3 класс», Ч.1,2.,  В.Н. Рудницкая, Т.В. Юдач</w:t>
            </w:r>
            <w:r w:rsidR="001673D8">
              <w:rPr>
                <w:rFonts w:ascii="Times New Roman" w:eastAsia="Times New Roman" w:hAnsi="Times New Roman" w:cs="Times New Roman"/>
              </w:rPr>
              <w:t>ева,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Математика 3 кл. №1,2. Автор В.Н. Рудницкая, и</w:t>
            </w:r>
            <w:r w:rsidR="001673D8">
              <w:rPr>
                <w:rFonts w:ascii="Times New Roman" w:eastAsia="Times New Roman" w:hAnsi="Times New Roman" w:cs="Times New Roman"/>
              </w:rPr>
              <w:t>здательство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Дружим с математикой 3 кл. Автор Е.Э.Кочурова, изд</w:t>
            </w:r>
            <w:r w:rsidR="001673D8">
              <w:rPr>
                <w:rFonts w:ascii="Times New Roman" w:eastAsia="Times New Roman" w:hAnsi="Times New Roman" w:cs="Times New Roman"/>
              </w:rPr>
              <w:t>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Н.Ф.Виноградовой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Учебник: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«Окружающий мир. 3 класс», Ч.1,2.,  Виноградова Н.Ф.,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«Окружающий мир. 3 класс», Ч.1,2.,  Виноградова Н.Ф.,</w:t>
            </w: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Е.А. Лутцевой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Учебник: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«Технология. Ступеньки к мастерству. 3 класс», Лутцева Е.А. 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«Технология. Учимся мастерству. 3 класс»,</w:t>
            </w: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74A3">
              <w:rPr>
                <w:rFonts w:ascii="Times New Roman" w:eastAsia="Times New Roman" w:hAnsi="Times New Roman" w:cs="Times New Roman"/>
              </w:rPr>
              <w:t>Лутцева Е.А.,</w:t>
            </w: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«Музыкальное искусство» В.О. Усачёва, Л.В. Школяр, В.А. школяр.</w:t>
            </w:r>
          </w:p>
          <w:p w:rsidR="00AD5159" w:rsidRPr="007C74A3" w:rsidRDefault="001673D8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«Вентана-Граф», 2012</w:t>
            </w:r>
            <w:r w:rsidR="00AD5159"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«Музыкальное искусство», В.О. усачёва, Л.В. Школяр,</w:t>
            </w:r>
          </w:p>
          <w:p w:rsidR="00AD5159" w:rsidRPr="007C74A3" w:rsidRDefault="001673D8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«Вентана-Граф», 2012</w:t>
            </w:r>
            <w:r w:rsidR="00AD5159"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«Изобразительное искусство»</w:t>
            </w:r>
          </w:p>
          <w:p w:rsidR="00AD5159" w:rsidRPr="007C74A3" w:rsidRDefault="001673D8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Неменский Б.Н., 2014</w:t>
            </w:r>
            <w:r w:rsidR="00AD5159" w:rsidRPr="007C74A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«Каждый народ художник»  3 класс, Н.А. Горяева, Л.А. Неменская, А.С. Питерских</w:t>
            </w:r>
          </w:p>
          <w:p w:rsidR="00AD5159" w:rsidRPr="007C74A3" w:rsidRDefault="001673D8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«Просвещение», 2012</w:t>
            </w:r>
            <w:r w:rsidR="00AD5159" w:rsidRPr="007C74A3">
              <w:rPr>
                <w:rFonts w:ascii="Times New Roman" w:eastAsia="Times New Roman" w:hAnsi="Times New Roman" w:cs="Times New Roman"/>
              </w:rPr>
              <w:t xml:space="preserve"> г, 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Комплексная программа для общеобразовательных учреждений под редакцией В.И. Лях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Лях В.И.Мой друг физкультура</w:t>
            </w:r>
            <w:r w:rsidR="001673D8">
              <w:rPr>
                <w:rFonts w:ascii="Times New Roman" w:eastAsia="Times New Roman" w:hAnsi="Times New Roman" w:cs="Times New Roman"/>
              </w:rPr>
              <w:t>:1 – 4  кл. М.:Просвещение, 2012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под редакцией Трошиной Л.М., Кошлаковой Е.В.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 немецкого языка 3 класс </w:t>
            </w:r>
            <w:r w:rsidRPr="007C74A3">
              <w:rPr>
                <w:rFonts w:ascii="Times New Roman" w:eastAsia="Times New Roman" w:hAnsi="Times New Roman" w:cs="Times New Roman"/>
              </w:rPr>
              <w:t>И.Л.Бим, Л.И.Рыжова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Рабочая тетрадь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Программа для общеобразовательных учреждений под редакцией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А. В. Горячева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Учебник- тетрадь «Информатика в играх и задачах» под редакцией А.В. Горячева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Программа для общеобразовательных учреждений (1-4 классы) </w:t>
            </w:r>
            <w:r w:rsidRPr="007C74A3">
              <w:rPr>
                <w:rFonts w:ascii="Times New Roman" w:eastAsia="Times New Roman" w:hAnsi="Times New Roman" w:cs="Times New Roman"/>
              </w:rPr>
              <w:lastRenderedPageBreak/>
              <w:t xml:space="preserve">под редакцией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Л.А. Ефросининой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Учебник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«Литературное чтение  4 класс», Ч.1,2.,  Ефросинина Л.А.,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lastRenderedPageBreak/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«Литературное чтение. Учебная хрестоматия. 4 класс», Ч.1,2.,  Ефросинина Л.А.,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Ефросинина, Л. А. Литературное чтение: 4 класс: Рабочие тетради № 1, 2 – 2-е изд</w:t>
            </w:r>
            <w:r w:rsidR="001673D8">
              <w:rPr>
                <w:rFonts w:ascii="Times New Roman" w:eastAsia="Times New Roman" w:hAnsi="Times New Roman" w:cs="Times New Roman"/>
              </w:rPr>
              <w:t>., доп. – М.: Вентана-Граф, 2012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С.В. Иванова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Учебник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«Русский язык  4 класс», Ч.1,2.,  С.В.Иванов, А. О. Евдокимова, М. И. Кузнецова  изд-во «Вентана-Граф</w:t>
            </w:r>
            <w:r w:rsidR="001673D8">
              <w:rPr>
                <w:rFonts w:ascii="Times New Roman" w:eastAsia="Times New Roman" w:hAnsi="Times New Roman" w:cs="Times New Roman"/>
              </w:rPr>
              <w:t>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Пишем грамотно 4 кл. №1,2. Автор  Кузнецова М.И., М., и</w:t>
            </w:r>
            <w:r w:rsidR="001673D8">
              <w:rPr>
                <w:rFonts w:ascii="Times New Roman" w:eastAsia="Times New Roman" w:hAnsi="Times New Roman" w:cs="Times New Roman"/>
              </w:rPr>
              <w:t>здательство «Вентана-Граф», 2016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Учусь писать без ошибок. Автор Кузнецова М.И., М., и</w:t>
            </w:r>
            <w:r w:rsidR="001673D8">
              <w:rPr>
                <w:rFonts w:ascii="Times New Roman" w:eastAsia="Times New Roman" w:hAnsi="Times New Roman" w:cs="Times New Roman"/>
              </w:rPr>
              <w:t>здательство «Вентана-Граф», 2016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 год, для индивидуальной работы.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В.Н.Рудницкой, Е.Э. Кочурова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  <w:r w:rsidRPr="007C74A3">
              <w:rPr>
                <w:rFonts w:ascii="Times New Roman" w:eastAsia="Times New Roman" w:hAnsi="Times New Roman" w:cs="Times New Roman"/>
              </w:rPr>
              <w:t>«Математика 4 класс», Ч.1,2.,  В.Н. Рудницкая, Т.В. Юдаче</w:t>
            </w:r>
            <w:r w:rsidR="001673D8">
              <w:rPr>
                <w:rFonts w:ascii="Times New Roman" w:eastAsia="Times New Roman" w:hAnsi="Times New Roman" w:cs="Times New Roman"/>
              </w:rPr>
              <w:t>ва,  изд-во «Вентана-Граф», 2012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Рудницкая В. Н., Юдачева Т. В.: Математика: </w:t>
            </w: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673D8">
              <w:rPr>
                <w:rFonts w:ascii="Times New Roman" w:eastAsia="Times New Roman" w:hAnsi="Times New Roman" w:cs="Times New Roman"/>
              </w:rPr>
              <w:t>№ 1, 2. – М.: Вентана-Граф, 2016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 Н.Ф.Виноградовой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Н. Ф. Виноградова «Окружающий мир»: 4 класс в 2 ч</w:t>
            </w:r>
            <w:r w:rsidR="001673D8">
              <w:rPr>
                <w:rFonts w:ascii="Times New Roman" w:eastAsia="Times New Roman" w:hAnsi="Times New Roman" w:cs="Times New Roman"/>
              </w:rPr>
              <w:t>астях. – М.: «Вентана-Граф» (2012</w:t>
            </w:r>
            <w:r w:rsidRPr="007C74A3">
              <w:rPr>
                <w:rFonts w:ascii="Times New Roman" w:eastAsia="Times New Roman" w:hAnsi="Times New Roman" w:cs="Times New Roman"/>
              </w:rPr>
              <w:t>).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Виноградова, Н. Ф, и др. Окружающий мир: 4 класс</w:t>
            </w:r>
            <w:r w:rsidR="001673D8">
              <w:rPr>
                <w:rFonts w:ascii="Times New Roman" w:eastAsia="Times New Roman" w:hAnsi="Times New Roman" w:cs="Times New Roman"/>
              </w:rPr>
              <w:t xml:space="preserve"> № 1, 2.  М.: Вентана-Граф, 2016</w:t>
            </w:r>
            <w:r w:rsidRPr="007C74A3">
              <w:rPr>
                <w:rFonts w:ascii="Times New Roman" w:eastAsia="Times New Roman" w:hAnsi="Times New Roman" w:cs="Times New Roman"/>
              </w:rPr>
              <w:t>. (Начальная школа XXI века).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 под редакцией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 Е.А. Лутцевой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Учебник: 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«Технология. Ступеньки к мастерству. 4 класс», Лутцева Е.А. ,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2016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Рабочие тетради: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«Технология. Учимся мастерству. 4 класс»,</w:t>
            </w: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74A3">
              <w:rPr>
                <w:rFonts w:ascii="Times New Roman" w:eastAsia="Times New Roman" w:hAnsi="Times New Roman" w:cs="Times New Roman"/>
              </w:rPr>
              <w:t>Лутцева Е.А.,</w:t>
            </w: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673D8">
              <w:rPr>
                <w:rFonts w:ascii="Times New Roman" w:eastAsia="Times New Roman" w:hAnsi="Times New Roman" w:cs="Times New Roman"/>
              </w:rPr>
              <w:t>М.,  изд-во «Вентана-Граф», 2016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  <w:r w:rsidRPr="007C74A3">
              <w:rPr>
                <w:rFonts w:ascii="Times New Roman" w:eastAsia="Times New Roman" w:hAnsi="Times New Roman" w:cs="Times New Roman"/>
              </w:rPr>
              <w:t>«Музыкальное искусство» В.О. Усачева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 xml:space="preserve">Учебник: </w:t>
            </w:r>
            <w:r w:rsidRPr="007C74A3">
              <w:rPr>
                <w:rFonts w:ascii="Times New Roman" w:eastAsia="Times New Roman" w:hAnsi="Times New Roman" w:cs="Times New Roman"/>
              </w:rPr>
              <w:t>«Изобразительное искусство. 4 класс», В.С. Кузин, Э.И. Кубыш</w:t>
            </w:r>
            <w:r w:rsidR="001673D8">
              <w:rPr>
                <w:rFonts w:ascii="Times New Roman" w:eastAsia="Times New Roman" w:hAnsi="Times New Roman" w:cs="Times New Roman"/>
              </w:rPr>
              <w:t>кина , М.,  изд-во «Дрофа», 2016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Комплексная программа для общеобразовательных учреждений под редакцией В.И. Лях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Лях В.И.Мой друг физкультура</w:t>
            </w:r>
            <w:r w:rsidR="001673D8">
              <w:rPr>
                <w:rFonts w:ascii="Times New Roman" w:eastAsia="Times New Roman" w:hAnsi="Times New Roman" w:cs="Times New Roman"/>
              </w:rPr>
              <w:t>:1 – 4  кл. М.:Просвещение, 2016</w:t>
            </w:r>
            <w:r w:rsidRPr="007C7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Программа для общеобразовательных учреждений (1-4 классы)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Программа для общеобразовательных учреждений под редакцией Трошиной Л.М.,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Кошлаковой Е.В.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  <w:b/>
              </w:rPr>
              <w:t>Учебник немецкого языка 4 класс</w:t>
            </w:r>
            <w:r w:rsidRPr="007C74A3">
              <w:rPr>
                <w:rFonts w:ascii="Times New Roman" w:eastAsia="Times New Roman" w:hAnsi="Times New Roman" w:cs="Times New Roman"/>
              </w:rPr>
              <w:t xml:space="preserve"> И.Л.Бим, Л.И.Рыжова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Рабочая тетрадь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 xml:space="preserve">Программа для </w:t>
            </w:r>
            <w:r w:rsidRPr="007C74A3">
              <w:rPr>
                <w:rFonts w:ascii="Times New Roman" w:eastAsia="Times New Roman" w:hAnsi="Times New Roman" w:cs="Times New Roman"/>
              </w:rPr>
              <w:lastRenderedPageBreak/>
              <w:t xml:space="preserve">общеобразовательных учреждений под редакцией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t>А. В. Горячева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4A3">
              <w:rPr>
                <w:rFonts w:ascii="Times New Roman" w:eastAsia="Times New Roman" w:hAnsi="Times New Roman" w:cs="Times New Roman"/>
              </w:rPr>
              <w:lastRenderedPageBreak/>
              <w:t xml:space="preserve">Учебник- тетрадь «Информатика в играх и задачах» </w:t>
            </w:r>
            <w:r w:rsidRPr="007C74A3">
              <w:rPr>
                <w:rFonts w:ascii="Times New Roman" w:eastAsia="Times New Roman" w:hAnsi="Times New Roman" w:cs="Times New Roman"/>
              </w:rPr>
              <w:lastRenderedPageBreak/>
              <w:t>под редакцией А.В. Горячева</w:t>
            </w:r>
          </w:p>
        </w:tc>
      </w:tr>
    </w:tbl>
    <w:p w:rsidR="00AD5159" w:rsidRPr="007C74A3" w:rsidRDefault="00AD5159" w:rsidP="007C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D5159" w:rsidRPr="007C74A3" w:rsidRDefault="00AD5159" w:rsidP="007C74A3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i/>
        </w:rPr>
      </w:pPr>
    </w:p>
    <w:p w:rsidR="00AD5159" w:rsidRPr="007C74A3" w:rsidRDefault="00AD5159" w:rsidP="007C74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C74A3">
        <w:rPr>
          <w:rFonts w:ascii="Times New Roman" w:eastAsia="Calibri" w:hAnsi="Times New Roman" w:cs="Times New Roman"/>
          <w:b/>
          <w:bCs/>
        </w:rPr>
        <w:t>Учебники</w:t>
      </w:r>
      <w:r w:rsidR="007C74A3">
        <w:rPr>
          <w:rFonts w:ascii="Times New Roman" w:eastAsia="Calibri" w:hAnsi="Times New Roman" w:cs="Times New Roman"/>
          <w:b/>
          <w:bCs/>
        </w:rPr>
        <w:t xml:space="preserve">  </w:t>
      </w:r>
      <w:r w:rsidRPr="007C74A3">
        <w:rPr>
          <w:rFonts w:ascii="Times New Roman" w:eastAsia="Calibri" w:hAnsi="Times New Roman" w:cs="Times New Roman"/>
          <w:b/>
          <w:bCs/>
        </w:rPr>
        <w:t>на 201</w:t>
      </w:r>
      <w:r w:rsidR="007C74A3">
        <w:rPr>
          <w:rFonts w:ascii="Times New Roman" w:eastAsia="Calibri" w:hAnsi="Times New Roman" w:cs="Times New Roman"/>
          <w:b/>
          <w:bCs/>
        </w:rPr>
        <w:t>7</w:t>
      </w:r>
      <w:r w:rsidRPr="007C74A3">
        <w:rPr>
          <w:rFonts w:ascii="Times New Roman" w:eastAsia="Calibri" w:hAnsi="Times New Roman" w:cs="Times New Roman"/>
          <w:b/>
          <w:bCs/>
        </w:rPr>
        <w:t>-201</w:t>
      </w:r>
      <w:r w:rsidR="007C74A3">
        <w:rPr>
          <w:rFonts w:ascii="Times New Roman" w:eastAsia="Calibri" w:hAnsi="Times New Roman" w:cs="Times New Roman"/>
          <w:b/>
          <w:bCs/>
        </w:rPr>
        <w:t>8</w:t>
      </w:r>
      <w:r w:rsidRPr="007C74A3">
        <w:rPr>
          <w:rFonts w:ascii="Times New Roman" w:eastAsia="Calibri" w:hAnsi="Times New Roman" w:cs="Times New Roman"/>
          <w:b/>
          <w:bCs/>
        </w:rPr>
        <w:t xml:space="preserve"> учебный год</w:t>
      </w:r>
    </w:p>
    <w:p w:rsidR="00AD5159" w:rsidRPr="007C74A3" w:rsidRDefault="00AD5159" w:rsidP="007C74A3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C74A3">
        <w:rPr>
          <w:rFonts w:ascii="Times New Roman" w:eastAsia="Calibri" w:hAnsi="Times New Roman" w:cs="Times New Roman"/>
          <w:b/>
          <w:bCs/>
          <w:u w:val="single"/>
        </w:rPr>
        <w:t>5-8 классы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987"/>
        <w:gridCol w:w="5377"/>
      </w:tblGrid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74A3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74A3">
              <w:rPr>
                <w:rFonts w:ascii="Times New Roman" w:eastAsia="Calibri" w:hAnsi="Times New Roman" w:cs="Times New Roman"/>
                <w:b/>
              </w:rPr>
              <w:t>Программа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74A3">
              <w:rPr>
                <w:rFonts w:ascii="Times New Roman" w:eastAsia="Calibri" w:hAnsi="Times New Roman" w:cs="Times New Roman"/>
                <w:b/>
              </w:rPr>
              <w:t>Учебники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74A3"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Учебник «Литература» в 2 частях. В.Я. Коровина, В.Я.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Москва «Просвещение» 2013 год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основного общего образования «Русский язык 5 класс» Т.А. Ладыженская, М.Т. Баранов,2012год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«Русский язык» 5 класс, Т.А. Ладыженская, М.Т. Баранов в двух частях, Просвещение,</w:t>
            </w:r>
            <w:r w:rsidR="001673D8">
              <w:rPr>
                <w:rFonts w:ascii="Times New Roman" w:eastAsia="Calibri" w:hAnsi="Times New Roman" w:cs="Times New Roman"/>
              </w:rPr>
              <w:t xml:space="preserve"> 2015</w:t>
            </w:r>
            <w:r w:rsidRPr="007C74A3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 Г.М. Кузнецовой,Н.Г. Миндюк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167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Учебник «Математика 5 класс», </w:t>
            </w:r>
            <w:r w:rsidR="001673D8">
              <w:rPr>
                <w:rFonts w:ascii="Times New Roman" w:hAnsi="Times New Roman" w:cs="Times New Roman"/>
              </w:rPr>
              <w:t>Мерзляк</w:t>
            </w:r>
            <w:r w:rsidR="001673D8">
              <w:rPr>
                <w:rFonts w:ascii="Times New Roman" w:eastAsia="Calibri" w:hAnsi="Times New Roman" w:cs="Times New Roman"/>
              </w:rPr>
              <w:t>,«Мнемозина - 2016</w:t>
            </w:r>
            <w:r w:rsidRPr="007C74A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Примерная программа основного общего образования по истории 2004 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«История Древнего мира» Годер Г.И., Вагасин А.А. «Просвещение»2013 год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Бим Л.И.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 для 5 класса И.Л.Бим, Л.И. Рыжова, рабочая тетрадь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Краеведение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Е.Л.Юнг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«Культура народов Поволжья. Волжские сказки, легенды, были» Толкачева Л.П., рабочая тетрадь Е.Л.Юнг, Т.Ю. Сторожева, Л.П. Толкачева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Н.В Макаровой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«Информатика и ИКТ» 5-6 классы. Н.В. Макаровой (начальный курс)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Программа для общеобразовательных учреждений под редакцией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«Технология 5 класс» Ю.В. Крупская, Н.И. Лебедева, В.Д. Симоненко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Искусство (Музыка)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основного общего музыкального  образования Д.Б. Кабалевского 2006год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по музыке, Т.И. Науменко, В.В. Алеева 5,6,7,8 класс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Искусство (ИЗО)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Б.М. Неменский«Изобразительное искусство и художественный труд»,2001год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Изобразительное искусство 5 класс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Декоративно-прикладное искусство в жизни человека Н.А.Горяева «Просвещение» 2013год</w:t>
            </w:r>
          </w:p>
        </w:tc>
      </w:tr>
      <w:tr w:rsidR="00AD5159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Комплексная программа для общеобразовательных учреждений под редакцией </w:t>
            </w:r>
            <w:r w:rsidRPr="007C74A3">
              <w:rPr>
                <w:rFonts w:ascii="Times New Roman" w:eastAsia="Calibri" w:hAnsi="Times New Roman" w:cs="Times New Roman"/>
              </w:rPr>
              <w:lastRenderedPageBreak/>
              <w:t xml:space="preserve">В.И. Лях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lastRenderedPageBreak/>
              <w:t>Учебник «Физическая культура  5-9 класс» Зданевич А.А., Лях В.И.</w:t>
            </w:r>
          </w:p>
        </w:tc>
      </w:tr>
      <w:tr w:rsidR="00AD5159" w:rsidRPr="007C74A3" w:rsidTr="00BD6A6A">
        <w:trPr>
          <w:trHeight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lastRenderedPageBreak/>
              <w:t>ОБЖ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ОБЖ А.Т.Смирнов, Б.О.Хренников,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7-е изд.-М.: Просвещение,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201</w:t>
            </w:r>
            <w:r w:rsidR="001673D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43B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BD6A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Программа для общеобразовательных учреждений под редакцией </w:t>
            </w:r>
            <w:r>
              <w:rPr>
                <w:rFonts w:ascii="Times New Roman" w:eastAsia="Calibri" w:hAnsi="Times New Roman" w:cs="Times New Roman"/>
              </w:rPr>
              <w:t>Боголюбова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43B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Боголюбов </w:t>
            </w:r>
            <w:r w:rsidRPr="007C74A3">
              <w:rPr>
                <w:rFonts w:ascii="Times New Roman" w:eastAsia="Calibri" w:hAnsi="Times New Roman" w:cs="Times New Roman"/>
              </w:rPr>
              <w:t xml:space="preserve"> Обществознание. Рабочая тетрадь к учебнику «Обществознание» 6 класс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74A3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Учебник «Литература» в 2 частях. В.П. Полухина, В.Я. Коровина, В.Я. Журавлев 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 «Просвещение» 2015</w:t>
            </w:r>
            <w:r w:rsidRPr="007C74A3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основного общего образования «Русский язык 6 класс» Т.А. Ладыженская, М.Т. Баранов,2012год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Учебник «Русский язык» 6 класс, Т.А. Ладыженская, М.Т. Баранов </w:t>
            </w:r>
            <w:r>
              <w:rPr>
                <w:rFonts w:ascii="Times New Roman" w:eastAsia="Calibri" w:hAnsi="Times New Roman" w:cs="Times New Roman"/>
              </w:rPr>
              <w:t xml:space="preserve">в двух частях, Просвещение, 2016 </w:t>
            </w:r>
            <w:r w:rsidRPr="007C74A3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 Г.М. Кузнецовой,Н.Г. Миндюк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Учебник «Математика 6 класс», </w:t>
            </w:r>
            <w:r w:rsidRPr="007C74A3">
              <w:rPr>
                <w:rFonts w:ascii="Times New Roman" w:hAnsi="Times New Roman" w:cs="Times New Roman"/>
              </w:rPr>
              <w:t>А.Г.Мордкович</w:t>
            </w:r>
            <w:r>
              <w:rPr>
                <w:rFonts w:ascii="Times New Roman" w:eastAsia="Calibri" w:hAnsi="Times New Roman" w:cs="Times New Roman"/>
              </w:rPr>
              <w:t>, «Мнемозина-2015</w:t>
            </w:r>
            <w:r w:rsidRPr="007C74A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Примерная программа основного общего образования по истории 2004 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Учебники «История России» Данилов А.А., Косулина Л.Г.,  «История средних веков» Агибалов Е.В., Донской Г.М.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Трошиной Л.М., Кошлаковой Е.В.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для 6 класса И.Л.Бим, Л.В.Садомова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Программа для общеобразовательных учреждений под редакцией И.Н. Пономаревой 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«Биология (растения, бактерии, грибы, лишайники)» И.Н.Пономарева, О.А. Корнилова, В.С.Кучменко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О.А. Климановой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Учебник «География. Землеведение» О.А. Климанова, М.Н. Белова, 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Э. В.Ким Раб.тет. «География. Землеведение»А.В. Румянцев, Э. В. Ким, О.А. Климанова  к учебнику О.А. Климановой «География. Землеведение»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атлас и к/карта к учебнику «География.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Землеведение»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BD6A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Программа для общеобразовательных учреждений под редакцией </w:t>
            </w:r>
            <w:r>
              <w:rPr>
                <w:rFonts w:ascii="Times New Roman" w:eastAsia="Calibri" w:hAnsi="Times New Roman" w:cs="Times New Roman"/>
              </w:rPr>
              <w:t>Боголюбова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Боголюбов </w:t>
            </w:r>
            <w:r w:rsidRPr="007C74A3">
              <w:rPr>
                <w:rFonts w:ascii="Times New Roman" w:eastAsia="Calibri" w:hAnsi="Times New Roman" w:cs="Times New Roman"/>
              </w:rPr>
              <w:t xml:space="preserve"> Обществознание. Рабочая тетрадь к учебнику «Обществознание» 6 класс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Краеведение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Л.В. Макарцева, Р.В. Маркина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«Географическое краеведение. Саратовская область»  Л.В.Макарцева,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 Рабочая тетрадь к учебнику «Географическое краеведение.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Саратовская область»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Программа для общеобразовательных </w:t>
            </w:r>
            <w:r w:rsidRPr="007C74A3">
              <w:rPr>
                <w:rFonts w:ascii="Times New Roman" w:eastAsia="Calibri" w:hAnsi="Times New Roman" w:cs="Times New Roman"/>
              </w:rPr>
              <w:lastRenderedPageBreak/>
              <w:t>учреждений под редакцией Симоненко В.Д.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lastRenderedPageBreak/>
              <w:t xml:space="preserve">Искусство                  ( Музыка)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основного общего музыкального  образования Д.Б. Кабале</w:t>
            </w:r>
            <w:r>
              <w:rPr>
                <w:rFonts w:ascii="Times New Roman" w:eastAsia="Calibri" w:hAnsi="Times New Roman" w:cs="Times New Roman"/>
              </w:rPr>
              <w:t>вского 2014</w:t>
            </w:r>
            <w:r w:rsidRPr="007C74A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по музыке, Т.И. Науменко, В.В. Алеева 5,6,7,8 класс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Искусство (ИЗО)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Б.М. Неменский «Изобразительное искус</w:t>
            </w:r>
            <w:r>
              <w:rPr>
                <w:rFonts w:ascii="Times New Roman" w:eastAsia="Calibri" w:hAnsi="Times New Roman" w:cs="Times New Roman"/>
              </w:rPr>
              <w:t>ство и художественный труд»,2014</w:t>
            </w:r>
            <w:r w:rsidRPr="007C74A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Изобразительное искусство 6 класс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Искусство в жизни человека Л.А.Неменская «Просвещение» 2014год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«Физическая культура  5-9 класс» Зданевич А.А., Лях В.И.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ОБЖ А.Т.Смирнов, Б.О.Хренников,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6-е изд.-М.: Просвещение,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4A3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–хрестоматия «Литература»   7 класс, автор Коровина В.Я., Журавлев В.П.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Москва «Просвещение» 2013 год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основного общего образования «Русский язык 7 класс» под редакцией  М.Т. Баранова, Т.А. Ладыженской2004год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Учебник «Русский язык» 7 класс, С.И.Львова,В.В.Львов в 3-х частях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4A3">
              <w:rPr>
                <w:rFonts w:ascii="Times New Roman" w:eastAsia="Calibri" w:hAnsi="Times New Roman" w:cs="Times New Roman"/>
              </w:rPr>
              <w:t>Мнемозина,2013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 А.Г.Мордкович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«Алгебра 7 класс»  учебник – 1 часть, задачник – 2 часть А.Г.Мордкович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 Атанасяна Л.С.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«Геометрия 7-9 класс» Погорелов А.В.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Примерная программа основного о</w:t>
            </w:r>
            <w:r>
              <w:rPr>
                <w:rFonts w:ascii="Times New Roman" w:hAnsi="Times New Roman" w:cs="Times New Roman"/>
              </w:rPr>
              <w:t>бщего образования по истории 201</w:t>
            </w:r>
            <w:r w:rsidRPr="007C74A3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Учебники «История России </w:t>
            </w:r>
            <w:r w:rsidRPr="007C74A3">
              <w:rPr>
                <w:rFonts w:ascii="Times New Roman" w:hAnsi="Times New Roman" w:cs="Times New Roman"/>
                <w:lang w:val="en-US"/>
              </w:rPr>
              <w:t>XVI</w:t>
            </w:r>
            <w:r w:rsidRPr="007C74A3">
              <w:rPr>
                <w:rFonts w:ascii="Times New Roman" w:hAnsi="Times New Roman" w:cs="Times New Roman"/>
              </w:rPr>
              <w:t xml:space="preserve"> – </w:t>
            </w:r>
            <w:r w:rsidRPr="007C74A3">
              <w:rPr>
                <w:rFonts w:ascii="Times New Roman" w:hAnsi="Times New Roman" w:cs="Times New Roman"/>
                <w:lang w:val="en-US"/>
              </w:rPr>
              <w:t>XVIII</w:t>
            </w:r>
            <w:r w:rsidRPr="007C74A3">
              <w:rPr>
                <w:rFonts w:ascii="Times New Roman" w:hAnsi="Times New Roman" w:cs="Times New Roman"/>
              </w:rPr>
              <w:t>вв » Данилов А.А., Косулина Л.Г.,  «Новая история» Юдовская А.Я. Баранов А.А.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Л.М. Трошиной и Кошлаковой Е.В.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«Шаги – 3» И.Л.Бим, Л.В.Садомова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И.Н. Пономаревой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«Биология» В.М. Константинов, В.Г.БабенкоВ.С.Кучменко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Программа для общеобразовательных учреждений под редакцией </w:t>
            </w:r>
            <w:r w:rsidRPr="007C74A3">
              <w:rPr>
                <w:rFonts w:ascii="Times New Roman" w:hAnsi="Times New Roman" w:cs="Times New Roman"/>
              </w:rPr>
              <w:lastRenderedPageBreak/>
              <w:t>О.А. Климановой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lastRenderedPageBreak/>
              <w:t xml:space="preserve">Учебник «География. Страноведение» О.А. Климанова, М.Н. Белова, 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Э. В.Ким Раб.тет. «География. Страноведение»А.В. </w:t>
            </w:r>
            <w:r w:rsidRPr="007C74A3">
              <w:rPr>
                <w:rFonts w:ascii="Times New Roman" w:hAnsi="Times New Roman" w:cs="Times New Roman"/>
              </w:rPr>
              <w:lastRenderedPageBreak/>
              <w:t>Румянцев, Э. В. Ким, О.А. Климанова  к учебнику О.А. Климановой «География. Страноведение»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атлас и к/карта к учебнику «География.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Страноведение»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А.И. Кравченко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Кравченко А.И. Обществознание 7 класс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Рабочая тетрадь к учебнику «Обществознаие» 7 класс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Биологическое краеведение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авторов В.Ю. Крестьянинова и Н.В. Дмитриевой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«Биологическое краеведение»  В.Б.Сельцер, Л.П.Худякова, Н.В. Дмитриева, Р.Л.Сосновская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Информатика</w:t>
            </w:r>
            <w:r w:rsidRPr="007C74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Л.Босовой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«Информатика» 7 классы. Л.Босова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Рабочая тетрадь к учебнику под ред.Л.Босовой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Симоненко В.Д.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Искусство (Музыка)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основного общего музыкального  об</w:t>
            </w:r>
            <w:r>
              <w:rPr>
                <w:rFonts w:ascii="Times New Roman" w:hAnsi="Times New Roman" w:cs="Times New Roman"/>
              </w:rPr>
              <w:t xml:space="preserve">разования Д.Б. Кабалевского 2014 </w:t>
            </w:r>
            <w:r w:rsidRPr="007C74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по музыке, Т.И. Науменко, В.В. Алеева 5,6,7,8 класс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Искусство (ИЗО)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Б.М. Неменский «Изобразительное искус</w:t>
            </w:r>
            <w:r>
              <w:rPr>
                <w:rFonts w:ascii="Times New Roman" w:hAnsi="Times New Roman" w:cs="Times New Roman"/>
              </w:rPr>
              <w:t xml:space="preserve">ство и художественный труд»,2012 </w:t>
            </w:r>
            <w:r w:rsidRPr="007C74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Изобразительное искусство 7 класс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Дизайн и архитектура в жизни человека А.С.Питерских «Просвещение» 2013год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«Физическая культура  5-9 класс» Зданевич А.А., Лях В.И.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ОБЖ А.Т.Смирнов, Б.О.Хренников,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5-е изд.-М.: Просвещение,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2014. 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А.В.Перышкина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«Физика 7 класс» А.В.Перышкин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4A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–хрестоматия «Литература»  автор В.Я. Коровина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Москва «Просвещение» 2009 год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основного общего образования «Русский язык 8 класс» под редакцией  М.Т. Баранова, Т.А. Ладыженской 2004год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«Русский язык8класс»  М.Т.Баранов, Т.А. Ладыженская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Москва «Просвещение» 2009 год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Программа для </w:t>
            </w:r>
            <w:r w:rsidRPr="007C74A3">
              <w:rPr>
                <w:rFonts w:ascii="Times New Roman" w:hAnsi="Times New Roman" w:cs="Times New Roman"/>
              </w:rPr>
              <w:lastRenderedPageBreak/>
              <w:t>общеобразовательных учреждений под редакцией  А.Г.Мордкович, Семенова П.В.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lastRenderedPageBreak/>
              <w:t xml:space="preserve">Учебник «Алгебра 8 класс»  учебник – 2 части, </w:t>
            </w:r>
            <w:r w:rsidRPr="007C74A3">
              <w:rPr>
                <w:rFonts w:ascii="Times New Roman" w:hAnsi="Times New Roman" w:cs="Times New Roman"/>
              </w:rPr>
              <w:lastRenderedPageBreak/>
              <w:t>А.Г.Мордкович, Семенов П.В.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lastRenderedPageBreak/>
              <w:t xml:space="preserve">Геометрия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 Погорелова А.В.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«Геометрия 7-9 класс» Погорелов А.В.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Примерная программа основного общего образования по истории 2004 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Учебники «История России </w:t>
            </w:r>
            <w:r w:rsidRPr="007C74A3">
              <w:rPr>
                <w:rFonts w:ascii="Times New Roman" w:hAnsi="Times New Roman" w:cs="Times New Roman"/>
                <w:lang w:val="en-US"/>
              </w:rPr>
              <w:t>XIX</w:t>
            </w:r>
            <w:r w:rsidRPr="007C74A3">
              <w:rPr>
                <w:rFonts w:ascii="Times New Roman" w:hAnsi="Times New Roman" w:cs="Times New Roman"/>
              </w:rPr>
              <w:t xml:space="preserve"> в» Данилов А.А., Косулина Л.Г.,  «Новая история» Юдовская А.Я. 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Л.М. Трошиной и Кошлаковой Е.В.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«Шаги – 4» И.Л.Бим, Л.М.Санникова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И.Н. Пономаревой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«Биология (человек)» А.Г.Драгомилов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О.А. Климановой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«География. Страноведение» О.А. Климанова, М.Н. Белова, 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Э. В.Ким Раб. тет. «География России» А.В. Румянцев, Э. В. Ким, О.А. Климанова  к учебнику О.А. Климановой «География России»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атлас и к/карта к учебнику «География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России»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О.С.Габриеляна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«Химия 8» Автор О.С.Габриелян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А.И. Кравченко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Кравченко А.И. Обществознание. Рабочая тетрадь к учебнику «Обществознание» 8 класс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Культура края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Г.Н.Гаврилова и С.В.Колесова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«Культура края»  Гаврилова В.Н., Колесова Е.В., Пушнова Ю.Б. 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Рабочая тетрадь «Культура края» Гаврилова В.Н., Колесова Е.В., Пушнова Ю.Б.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Л.Босовой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«Информатика» 8 класс. Л.Босова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Рабочая тетрадь к учебнику под ред.Л.Босовой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Симоненко В.Д.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«Технология 8» В.Д.Симоненко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Искусство 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( Музыка)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основного общего музыкального  образования Д.Б. Кабалевского 2006год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по музыке, Т.И. Науменко, В.В. Алеева 5,6,7,8 класс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Искусство (ИЗО)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Программа для общеобразовательных учреждений под редакцией </w:t>
            </w:r>
            <w:r w:rsidRPr="007C74A3">
              <w:rPr>
                <w:rFonts w:ascii="Times New Roman" w:hAnsi="Times New Roman" w:cs="Times New Roman"/>
              </w:rPr>
              <w:lastRenderedPageBreak/>
              <w:t>Б.М. Неменский «Изобразительное искусство и художественный труд»,2001год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lastRenderedPageBreak/>
              <w:t>Изобразительное искусство 8 класс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Дизайн и архитектура в жизни человека </w:t>
            </w:r>
            <w:r>
              <w:rPr>
                <w:rFonts w:ascii="Times New Roman" w:hAnsi="Times New Roman" w:cs="Times New Roman"/>
              </w:rPr>
              <w:t>А.С.Питерских «Просвещение» 2012</w:t>
            </w:r>
            <w:r w:rsidRPr="007C74A3">
              <w:rPr>
                <w:rFonts w:ascii="Times New Roman" w:hAnsi="Times New Roman" w:cs="Times New Roman"/>
              </w:rPr>
              <w:t>год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«Физическая культура  5-9 класс» Зданевич А.А., Лях В.И.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ОБЖ А.Т.Смирнов, Б.О.Хренников,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4-е изд.-М.: Просвещение,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2010</w:t>
            </w:r>
          </w:p>
        </w:tc>
      </w:tr>
      <w:tr w:rsidR="00BD6A6A" w:rsidRPr="007C74A3" w:rsidTr="007C74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А.В.Перышкина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«Физика 8 класс» А.В.Перышкин,</w:t>
            </w:r>
          </w:p>
          <w:p w:rsidR="00BD6A6A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Е.М.Гутник</w:t>
            </w:r>
          </w:p>
        </w:tc>
      </w:tr>
    </w:tbl>
    <w:p w:rsidR="00AD5159" w:rsidRPr="007C74A3" w:rsidRDefault="00AD5159" w:rsidP="007C74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5159" w:rsidRPr="007C74A3" w:rsidRDefault="00AD5159" w:rsidP="007C74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74A3">
        <w:rPr>
          <w:rFonts w:ascii="Times New Roman" w:hAnsi="Times New Roman" w:cs="Times New Roman"/>
          <w:b/>
          <w:bCs/>
        </w:rPr>
        <w:t>Учебники</w:t>
      </w:r>
      <w:r w:rsidR="007C74A3">
        <w:rPr>
          <w:rFonts w:ascii="Times New Roman" w:hAnsi="Times New Roman" w:cs="Times New Roman"/>
          <w:b/>
          <w:bCs/>
        </w:rPr>
        <w:t xml:space="preserve"> для 9 класса на 2017-2018</w:t>
      </w:r>
      <w:r w:rsidRPr="007C74A3">
        <w:rPr>
          <w:rFonts w:ascii="Times New Roman" w:hAnsi="Times New Roman" w:cs="Times New Roman"/>
          <w:b/>
          <w:bCs/>
        </w:rPr>
        <w:t xml:space="preserve"> учебный год</w:t>
      </w:r>
    </w:p>
    <w:p w:rsidR="00AD5159" w:rsidRPr="007C74A3" w:rsidRDefault="00AD5159" w:rsidP="007C74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977"/>
        <w:gridCol w:w="5387"/>
      </w:tblGrid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4A3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977" w:type="dxa"/>
            <w:shd w:val="clear" w:color="auto" w:fill="auto"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Примерная программа основного общего образования по истории 2004 год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«История России </w:t>
            </w:r>
            <w:r w:rsidRPr="007C74A3">
              <w:rPr>
                <w:rFonts w:ascii="Times New Roman" w:hAnsi="Times New Roman" w:cs="Times New Roman"/>
                <w:lang w:val="en-US"/>
              </w:rPr>
              <w:t>XX</w:t>
            </w:r>
            <w:r w:rsidRPr="007C74A3">
              <w:rPr>
                <w:rFonts w:ascii="Times New Roman" w:hAnsi="Times New Roman" w:cs="Times New Roman"/>
              </w:rPr>
              <w:t xml:space="preserve"> в.»</w:t>
            </w:r>
            <w:r w:rsidR="00BD6A6A">
              <w:rPr>
                <w:rFonts w:ascii="Times New Roman" w:hAnsi="Times New Roman" w:cs="Times New Roman"/>
              </w:rPr>
              <w:t xml:space="preserve"> Данилов А.А. «Просвещение» 2012</w:t>
            </w:r>
            <w:r w:rsidRPr="007C74A3">
              <w:rPr>
                <w:rFonts w:ascii="Times New Roman" w:hAnsi="Times New Roman" w:cs="Times New Roman"/>
              </w:rPr>
              <w:t xml:space="preserve"> год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«История зарубежных стран» Сороко- Цюпа «Пр</w:t>
            </w:r>
            <w:r w:rsidR="00BD6A6A">
              <w:rPr>
                <w:rFonts w:ascii="Times New Roman" w:hAnsi="Times New Roman" w:cs="Times New Roman"/>
              </w:rPr>
              <w:t>освещение» 2012</w:t>
            </w:r>
            <w:r w:rsidRPr="007C74A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Кравченко А.И.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«Обществознание» 9 класс Кравченко А.И Рабочая тетрадь к учебнику «Обществознание» 9 класс  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основного общего образования «Русский язык 9 класс» под редакцией  М.Т</w:t>
            </w:r>
            <w:r w:rsidR="00BD6A6A">
              <w:rPr>
                <w:rFonts w:ascii="Times New Roman" w:hAnsi="Times New Roman" w:cs="Times New Roman"/>
              </w:rPr>
              <w:t>. Баранова, Т.А. Ладыженской 201</w:t>
            </w:r>
            <w:r w:rsidRPr="007C74A3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«Русский язык 9 класс»  С.и. Львова и В.В. Львов</w:t>
            </w:r>
          </w:p>
          <w:p w:rsidR="00AD5159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«Мнемозина» 2012</w:t>
            </w:r>
            <w:r w:rsidR="00AD5159" w:rsidRPr="007C74A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В.Я. Корови</w:t>
            </w:r>
            <w:r w:rsidR="00BD6A6A">
              <w:rPr>
                <w:rFonts w:ascii="Times New Roman" w:hAnsi="Times New Roman" w:cs="Times New Roman"/>
              </w:rPr>
              <w:t>ной 201</w:t>
            </w:r>
            <w:r w:rsidRPr="007C74A3"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«Хрестоматия» по литературе 9 класс В.Я. Коровина,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 И.С. Збарский </w:t>
            </w:r>
          </w:p>
          <w:p w:rsidR="00AD5159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«Просвещение» 2012</w:t>
            </w:r>
            <w:r w:rsidR="00AD5159" w:rsidRPr="007C74A3">
              <w:rPr>
                <w:rFonts w:ascii="Times New Roman" w:hAnsi="Times New Roman" w:cs="Times New Roman"/>
              </w:rPr>
              <w:t>год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 Е.В. Кошлаковой Л.М. Трошиной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«Немецкий язык. Шаги 5» И.Л. Бим </w:t>
            </w:r>
            <w:r w:rsidR="00BD6A6A">
              <w:rPr>
                <w:rFonts w:ascii="Times New Roman" w:hAnsi="Times New Roman" w:cs="Times New Roman"/>
              </w:rPr>
              <w:t>Л.В. Садомова «Просвещение» 2014</w:t>
            </w:r>
            <w:r w:rsidRPr="007C74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 О.С. Габриеляна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Химия 9 класс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О.С. Габриелян </w:t>
            </w:r>
          </w:p>
          <w:p w:rsidR="00AD5159" w:rsidRPr="007C74A3" w:rsidRDefault="00BD6A6A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 201</w:t>
            </w:r>
            <w:r w:rsidR="00AD5159" w:rsidRPr="007C74A3">
              <w:rPr>
                <w:rFonts w:ascii="Times New Roman" w:hAnsi="Times New Roman" w:cs="Times New Roman"/>
              </w:rPr>
              <w:t>6 г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И.Н. Пономаревой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Биология 9 класс И.Н. Пономарева О.А</w:t>
            </w:r>
            <w:r w:rsidR="00BD6A6A">
              <w:rPr>
                <w:rFonts w:ascii="Times New Roman" w:hAnsi="Times New Roman" w:cs="Times New Roman"/>
              </w:rPr>
              <w:t>. Корнилова «Вентана- Граф» 2016</w:t>
            </w:r>
            <w:r w:rsidRPr="007C74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О.А. Климановой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«География России» О.А. Климанова, М.Н. Белова,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Э. В.Ким Раб. тет. «География России»А.В. Румянцев, Э. В. Ким, О.А. Климанова  к учебнику О.А. Климановой «География  России»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lastRenderedPageBreak/>
              <w:t>атлас и к/карта к учебнику «География России»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Мордковича А.Г. Семенова П.В.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Алгебра 9 класс </w:t>
            </w:r>
            <w:r w:rsidRPr="007C74A3">
              <w:rPr>
                <w:rFonts w:ascii="Times New Roman" w:hAnsi="Times New Roman" w:cs="Times New Roman"/>
                <w:lang w:val="en-US"/>
              </w:rPr>
              <w:t>I</w:t>
            </w:r>
            <w:r w:rsidRPr="007C74A3">
              <w:rPr>
                <w:rFonts w:ascii="Times New Roman" w:hAnsi="Times New Roman" w:cs="Times New Roman"/>
              </w:rPr>
              <w:t xml:space="preserve">, </w:t>
            </w:r>
            <w:r w:rsidRPr="007C74A3">
              <w:rPr>
                <w:rFonts w:ascii="Times New Roman" w:hAnsi="Times New Roman" w:cs="Times New Roman"/>
                <w:lang w:val="en-US"/>
              </w:rPr>
              <w:t>II</w:t>
            </w:r>
            <w:r w:rsidRPr="007C74A3">
              <w:rPr>
                <w:rFonts w:ascii="Times New Roman" w:hAnsi="Times New Roman" w:cs="Times New Roman"/>
              </w:rPr>
              <w:t xml:space="preserve"> ч. Мордкович  А.Г.</w:t>
            </w:r>
            <w:r w:rsidR="00BD6A6A">
              <w:rPr>
                <w:rFonts w:ascii="Times New Roman" w:hAnsi="Times New Roman" w:cs="Times New Roman"/>
              </w:rPr>
              <w:t>,  Семенов П.В. «Мнемозина» 2016</w:t>
            </w:r>
            <w:r w:rsidRPr="007C74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А.В. Погорелова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Геометрия 7-9 класс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А.</w:t>
            </w:r>
            <w:r w:rsidR="00BD6A6A">
              <w:rPr>
                <w:rFonts w:ascii="Times New Roman" w:hAnsi="Times New Roman" w:cs="Times New Roman"/>
              </w:rPr>
              <w:t>В. Погорелова «Просвещение» 2016</w:t>
            </w:r>
            <w:r w:rsidRPr="007C74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 А.В. Перышкина Е.М. Гутника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Физика 9 класс 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А.В. Перышкин,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Е.М. Гутник «Дрофа» 20</w:t>
            </w:r>
            <w:r w:rsidR="00BD6A6A">
              <w:rPr>
                <w:rFonts w:ascii="Times New Roman" w:hAnsi="Times New Roman" w:cs="Times New Roman"/>
              </w:rPr>
              <w:t>16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Л.Босовой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«Информатика» 9 класс. Л.Босова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Рабочая тетрадь к учебнику под ред.Л.Босовой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Искусство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 ( Музыка) 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основного общего музыкального  образования Д.Б. Кабалевского 2006год</w:t>
            </w:r>
          </w:p>
        </w:tc>
        <w:tc>
          <w:tcPr>
            <w:tcW w:w="5387" w:type="dxa"/>
            <w:shd w:val="clear" w:color="auto" w:fill="auto"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Искусство (ИЗО)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Б.М. Неменский «Изобразительное искусство и художественный труд»,2001год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Изобразительное искусство 9 класс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Дизайн и архитектура в жизни человека </w:t>
            </w:r>
            <w:r w:rsidR="00BD6A6A">
              <w:rPr>
                <w:rFonts w:ascii="Times New Roman" w:hAnsi="Times New Roman" w:cs="Times New Roman"/>
              </w:rPr>
              <w:t>А.С.Питерских «Просвещение» 2016</w:t>
            </w:r>
            <w:r w:rsidRPr="007C74A3">
              <w:rPr>
                <w:rFonts w:ascii="Times New Roman" w:hAnsi="Times New Roman" w:cs="Times New Roman"/>
              </w:rPr>
              <w:t>год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Комплексная   программа для общеобразовательных учреждений под редакцией Лях В.И.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«Мой друг физкультур</w:t>
            </w:r>
            <w:r w:rsidR="00BD6A6A">
              <w:rPr>
                <w:rFonts w:ascii="Times New Roman" w:hAnsi="Times New Roman" w:cs="Times New Roman"/>
              </w:rPr>
              <w:t>а» 5-9 классы «Просвещение» 2016</w:t>
            </w:r>
            <w:r w:rsidRPr="007C74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 А.Т. Смирнова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ОБЖ А.Т.Смирнов, Б.О.Хренников,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4-е изд.-М.: Просвещение,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201</w:t>
            </w:r>
            <w:r w:rsidR="00BD6A6A">
              <w:rPr>
                <w:rFonts w:ascii="Times New Roman" w:hAnsi="Times New Roman" w:cs="Times New Roman"/>
              </w:rPr>
              <w:t>5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297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М.В. Булычева</w:t>
            </w: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 xml:space="preserve">Учебник История Саратовского края с древних времен до наших дней В.Н. </w:t>
            </w:r>
            <w:r w:rsidR="00BD6A6A">
              <w:rPr>
                <w:rFonts w:ascii="Times New Roman" w:hAnsi="Times New Roman" w:cs="Times New Roman"/>
              </w:rPr>
              <w:t>Данилов М.В. Булычев Саратов 2012</w:t>
            </w:r>
            <w:r w:rsidRPr="007C74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AD5159" w:rsidRPr="007C74A3" w:rsidTr="007C74A3">
        <w:tc>
          <w:tcPr>
            <w:tcW w:w="2268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977" w:type="dxa"/>
            <w:shd w:val="clear" w:color="auto" w:fill="auto"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Программа для общеобразовательных учреждений под редакцией Н.М. Черновой, В.М. Галушина.</w:t>
            </w:r>
          </w:p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AD5159" w:rsidRPr="007C74A3" w:rsidRDefault="00AD5159" w:rsidP="007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4A3">
              <w:rPr>
                <w:rFonts w:ascii="Times New Roman" w:hAnsi="Times New Roman" w:cs="Times New Roman"/>
              </w:rPr>
              <w:t>Учебник Экология 9 класс Н.М. Ч</w:t>
            </w:r>
            <w:r w:rsidR="00BD6A6A">
              <w:rPr>
                <w:rFonts w:ascii="Times New Roman" w:hAnsi="Times New Roman" w:cs="Times New Roman"/>
              </w:rPr>
              <w:t>ернова В.М. Галушин «Дрофа» 2011</w:t>
            </w:r>
            <w:r w:rsidRPr="007C74A3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AD5159" w:rsidRPr="007C74A3" w:rsidRDefault="00AD5159" w:rsidP="007C74A3">
      <w:pPr>
        <w:spacing w:after="0" w:line="240" w:lineRule="auto"/>
        <w:rPr>
          <w:rFonts w:ascii="Times New Roman" w:hAnsi="Times New Roman" w:cs="Times New Roman"/>
        </w:rPr>
        <w:sectPr w:rsidR="00AD5159" w:rsidRPr="007C74A3" w:rsidSect="007C74A3">
          <w:footerReference w:type="default" r:id="rId7"/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CF4E38" w:rsidRPr="007C74A3" w:rsidRDefault="00CF4E38" w:rsidP="007C74A3">
      <w:pPr>
        <w:spacing w:after="0" w:line="240" w:lineRule="auto"/>
        <w:rPr>
          <w:rFonts w:ascii="Times New Roman" w:hAnsi="Times New Roman" w:cs="Times New Roman"/>
        </w:rPr>
      </w:pPr>
    </w:p>
    <w:sectPr w:rsidR="00CF4E38" w:rsidRPr="007C74A3" w:rsidSect="00B8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A1" w:rsidRDefault="00D02DA1" w:rsidP="00B80A01">
      <w:pPr>
        <w:spacing w:after="0" w:line="240" w:lineRule="auto"/>
      </w:pPr>
      <w:r>
        <w:separator/>
      </w:r>
    </w:p>
  </w:endnote>
  <w:endnote w:type="continuationSeparator" w:id="1">
    <w:p w:rsidR="00D02DA1" w:rsidRDefault="00D02DA1" w:rsidP="00B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DD" w:rsidRDefault="00743BDD">
    <w:pPr>
      <w:pStyle w:val="a3"/>
      <w:jc w:val="center"/>
    </w:pPr>
    <w:fldSimple w:instr="PAGE   \* MERGEFORMAT">
      <w:r w:rsidR="00FE5D5C">
        <w:rPr>
          <w:noProof/>
        </w:rPr>
        <w:t>1</w:t>
      </w:r>
    </w:fldSimple>
  </w:p>
  <w:p w:rsidR="00743BDD" w:rsidRDefault="00743B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A1" w:rsidRDefault="00D02DA1" w:rsidP="00B80A01">
      <w:pPr>
        <w:spacing w:after="0" w:line="240" w:lineRule="auto"/>
      </w:pPr>
      <w:r>
        <w:separator/>
      </w:r>
    </w:p>
  </w:footnote>
  <w:footnote w:type="continuationSeparator" w:id="1">
    <w:p w:rsidR="00D02DA1" w:rsidRDefault="00D02DA1" w:rsidP="00B8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6AD"/>
    <w:multiLevelType w:val="hybridMultilevel"/>
    <w:tmpl w:val="FADECEF4"/>
    <w:lvl w:ilvl="0" w:tplc="0419000F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1">
    <w:nsid w:val="6B737B52"/>
    <w:multiLevelType w:val="hybridMultilevel"/>
    <w:tmpl w:val="DFFC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159"/>
    <w:rsid w:val="001673D8"/>
    <w:rsid w:val="00743BDD"/>
    <w:rsid w:val="007C74A3"/>
    <w:rsid w:val="00AD5159"/>
    <w:rsid w:val="00B80A01"/>
    <w:rsid w:val="00BD6A6A"/>
    <w:rsid w:val="00C21405"/>
    <w:rsid w:val="00CF4E38"/>
    <w:rsid w:val="00D02DA1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51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D51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E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2016-11-15T09:27:00Z</dcterms:created>
  <dcterms:modified xsi:type="dcterms:W3CDTF">2016-11-15T09:22:00Z</dcterms:modified>
</cp:coreProperties>
</file>